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60" w:rsidRPr="00C83D38" w:rsidRDefault="00A14102" w:rsidP="005B2E60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43940" cy="107823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111" w:rsidRPr="00C83D38" w:rsidRDefault="005B2E60" w:rsidP="005B2E60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ประกาศสำนักงานเขตพื้นที่การศึกษาประถมศึกษาหนองบัวลำภู เขต 1</w:t>
      </w:r>
    </w:p>
    <w:p w:rsidR="00FC3111" w:rsidRPr="00C83D38" w:rsidRDefault="00FC3111" w:rsidP="005B2E60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ประกาศรายชื่อผู้มีสิทธิเข้ารับเลือกเป็นผู้แทนกลุ่มบุคคลและองค์กรและกำหนดการเลือกกันเอง</w:t>
      </w:r>
    </w:p>
    <w:p w:rsidR="00FC3111" w:rsidRPr="00C83D38" w:rsidRDefault="00FC3111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5B2E60" w:rsidRPr="00C83D38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C83D38">
        <w:rPr>
          <w:rFonts w:ascii="TH SarabunIT๙" w:hAnsi="TH SarabunIT๙" w:cs="TH SarabunIT๙"/>
          <w:sz w:val="32"/>
          <w:szCs w:val="32"/>
          <w:cs/>
        </w:rPr>
        <w:t>.....</w:t>
      </w:r>
      <w:bookmarkStart w:id="0" w:name="_GoBack"/>
      <w:bookmarkEnd w:id="0"/>
      <w:r w:rsidRPr="00C83D3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FC3111" w:rsidRPr="00C83D38" w:rsidRDefault="00FC3111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C3111" w:rsidRPr="00C83D38" w:rsidRDefault="00FC3111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อาศัยอำนาจตามความในมาตรา </w:t>
      </w:r>
      <w:r w:rsidR="00E000B3" w:rsidRPr="00C83D38">
        <w:rPr>
          <w:rFonts w:ascii="TH SarabunIT๙" w:hAnsi="TH SarabunIT๙" w:cs="TH SarabunIT๙"/>
          <w:sz w:val="32"/>
          <w:szCs w:val="32"/>
          <w:cs/>
        </w:rPr>
        <w:t>36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แห่งพระราชบัญญัติระเบียบบริหารราชการกระทรวง ศึกษาธิการ พ.ศ. </w:t>
      </w:r>
      <w:r w:rsidR="00E000B3" w:rsidRPr="00C83D38">
        <w:rPr>
          <w:rFonts w:ascii="TH SarabunIT๙" w:hAnsi="TH SarabunIT๙" w:cs="TH SarabunIT๙"/>
          <w:sz w:val="32"/>
          <w:szCs w:val="32"/>
          <w:cs/>
        </w:rPr>
        <w:t>2546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 ประกอบกับกฎกระทรวงกำหนดจำนวนกรรมการ คุณสมบัติ หลักเกณฑ์ </w:t>
      </w:r>
      <w:r w:rsidRPr="00C83D38">
        <w:rPr>
          <w:rFonts w:ascii="TH SarabunIT๙" w:hAnsi="TH SarabunIT๙" w:cs="TH SarabunIT๙"/>
          <w:spacing w:val="-4"/>
          <w:sz w:val="32"/>
          <w:szCs w:val="32"/>
          <w:cs/>
        </w:rPr>
        <w:t>วิธีการสรรหา การเลือกประธานกรรมการและกรรมการ วาระการดำรงตำแหน่ง และการพ้นจากตำแหน่ง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ของคณะกรรมการเขตพื้นที่การศึกษา พ.ศ. </w:t>
      </w:r>
      <w:r w:rsidR="00E000B3" w:rsidRPr="00C83D38">
        <w:rPr>
          <w:rFonts w:ascii="TH SarabunIT๙" w:hAnsi="TH SarabunIT๙" w:cs="TH SarabunIT๙"/>
          <w:sz w:val="32"/>
          <w:szCs w:val="32"/>
          <w:cs/>
        </w:rPr>
        <w:t>2546</w:t>
      </w:r>
      <w:r w:rsidRPr="00C83D3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3111" w:rsidRPr="00C83D38" w:rsidRDefault="00FC3111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จึงขอประกาศรายชื่อผู้มีสิทธิเข้ารับการเลือกเป็นผู้แทนกลุ่มองค์กรและสมาคม   </w:t>
      </w:r>
      <w:r w:rsidRPr="00C83D38">
        <w:rPr>
          <w:rFonts w:ascii="TH SarabunIT๙" w:hAnsi="TH SarabunIT๙" w:cs="TH SarabunIT๙"/>
          <w:sz w:val="32"/>
          <w:szCs w:val="32"/>
        </w:rPr>
        <w:t xml:space="preserve"> </w:t>
      </w:r>
      <w:r w:rsidRPr="00C83D3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77755" w:rsidRPr="00777755" w:rsidRDefault="00FC3111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="00777755">
        <w:rPr>
          <w:rFonts w:ascii="TH SarabunPSK" w:hAnsi="TH SarabunPSK" w:cs="TH SarabunPSK" w:hint="cs"/>
          <w:sz w:val="32"/>
          <w:szCs w:val="32"/>
          <w:cs/>
        </w:rPr>
        <w:t>๑</w:t>
      </w:r>
      <w:r w:rsidR="00777755" w:rsidRPr="00777755">
        <w:rPr>
          <w:rFonts w:ascii="TH SarabunPSK" w:hAnsi="TH SarabunPSK" w:cs="TH SarabunPSK"/>
          <w:sz w:val="32"/>
          <w:szCs w:val="32"/>
          <w:cs/>
        </w:rPr>
        <w:t>.  ผู้แทนองค์กรชุมชน มีผู้ได้รับการเสนอชื่อและมีคุณสมบัติครบถ้วน ดังนี้</w:t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</w:t>
      </w:r>
      <w:r w:rsidR="00037BBD">
        <w:rPr>
          <w:rFonts w:ascii="TH SarabunPSK" w:hAnsi="TH SarabunPSK" w:cs="TH SarabunPSK" w:hint="cs"/>
          <w:sz w:val="32"/>
          <w:szCs w:val="32"/>
          <w:cs/>
        </w:rPr>
        <w:t xml:space="preserve"> นายบุญกลาง  เพียมูล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77755">
        <w:rPr>
          <w:rFonts w:ascii="TH SarabunPSK" w:hAnsi="TH SarabunPSK" w:cs="TH SarabunPSK"/>
          <w:sz w:val="32"/>
          <w:szCs w:val="32"/>
          <w:cs/>
        </w:rPr>
        <w:t>.  ผู้แทนองค์กรเอกชน มีผู้ได้รับการเสนอชื่อและมีคุณสมบัติครบถ้วน ดังนี้</w:t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</w:t>
      </w:r>
      <w:r w:rsidR="00037BBD">
        <w:rPr>
          <w:rFonts w:ascii="TH SarabunPSK" w:hAnsi="TH SarabunPSK" w:cs="TH SarabunPSK" w:hint="cs"/>
          <w:sz w:val="32"/>
          <w:szCs w:val="32"/>
          <w:cs/>
        </w:rPr>
        <w:t xml:space="preserve"> นายรัตนกุล  โพธิ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77755">
        <w:rPr>
          <w:rFonts w:ascii="TH SarabunPSK" w:hAnsi="TH SarabunPSK" w:cs="TH SarabunPSK"/>
          <w:sz w:val="32"/>
          <w:szCs w:val="32"/>
          <w:cs/>
        </w:rPr>
        <w:t>.  ผู้แทนองค์กรปกครองส่วนท้องถิ่น มีผู้ได้รับการเสนอชื่อและมีคุณสมบัติครบถ้วน ดังนี้</w:t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  นายสานิตย์  สมณะ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77755">
        <w:rPr>
          <w:rFonts w:ascii="TH SarabunPSK" w:hAnsi="TH SarabunPSK" w:cs="TH SarabunPSK"/>
          <w:sz w:val="32"/>
          <w:szCs w:val="32"/>
          <w:cs/>
        </w:rPr>
        <w:t>)  นายสุเมธ  ศรีสงคราม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77755">
        <w:rPr>
          <w:rFonts w:ascii="TH SarabunPSK" w:hAnsi="TH SarabunPSK" w:cs="TH SarabunPSK"/>
          <w:sz w:val="32"/>
          <w:szCs w:val="32"/>
          <w:cs/>
        </w:rPr>
        <w:t>.  ผู้แทนสมาคมผู้ประกอบวิชาชีพครู มีผู้ได้รับการเสนอชื่อและมีคุณสมบัติครบถ้วน ดังนี้</w:t>
      </w:r>
    </w:p>
    <w:p w:rsid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  นางละเอียด  ปู่หลุ่น</w:t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777755">
        <w:rPr>
          <w:rFonts w:ascii="TH SarabunPSK" w:hAnsi="TH SarabunPSK" w:cs="TH SarabunPSK"/>
          <w:sz w:val="32"/>
          <w:szCs w:val="32"/>
          <w:cs/>
        </w:rPr>
        <w:t>.</w:t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ผู้แทนสมาคมผู้ประกอบวิชาชีพบริหารการศึกษา มีผู้ได้รับการเสนอชื่อและมีคุณสมบัติครบถ้วน ดังนี้</w:t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  นายฐิติวัฒน์  ทองอาสน์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77755">
        <w:rPr>
          <w:rFonts w:ascii="TH SarabunPSK" w:hAnsi="TH SarabunPSK" w:cs="TH SarabunPSK"/>
          <w:sz w:val="32"/>
          <w:szCs w:val="32"/>
          <w:cs/>
        </w:rPr>
        <w:t>)  นายสราวุฒิ  บัวคำ</w:t>
      </w:r>
      <w:r w:rsidRPr="00777755">
        <w:rPr>
          <w:rFonts w:ascii="TH SarabunPSK" w:hAnsi="TH SarabunPSK" w:cs="TH SarabunPSK"/>
          <w:sz w:val="32"/>
          <w:szCs w:val="32"/>
          <w:cs/>
        </w:rPr>
        <w:tab/>
      </w:r>
    </w:p>
    <w:p w:rsidR="00777755" w:rsidRP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777755">
        <w:rPr>
          <w:rFonts w:ascii="TH SarabunPSK" w:hAnsi="TH SarabunPSK" w:cs="TH SarabunPSK"/>
          <w:sz w:val="32"/>
          <w:szCs w:val="32"/>
          <w:cs/>
        </w:rPr>
        <w:t>.  ผู้แทนสมาคมผู้ปกครองและครู มีผู้ได้รับการเสนอชื่อและมีคุณสมบัติครบถ้วน ดังนี้</w:t>
      </w:r>
    </w:p>
    <w:p w:rsidR="00777755" w:rsidRDefault="00777755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PSK" w:hAnsi="TH SarabunPSK" w:cs="TH SarabunPSK"/>
          <w:sz w:val="32"/>
          <w:szCs w:val="32"/>
        </w:rPr>
      </w:pPr>
      <w:r w:rsidRPr="00777755">
        <w:rPr>
          <w:rFonts w:ascii="TH SarabunPSK" w:hAnsi="TH SarabunPSK" w:cs="TH SarabunPSK"/>
          <w:sz w:val="32"/>
          <w:szCs w:val="32"/>
          <w:cs/>
        </w:rPr>
        <w:tab/>
      </w:r>
      <w:r w:rsidRPr="00777755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7755">
        <w:rPr>
          <w:rFonts w:ascii="TH SarabunPSK" w:hAnsi="TH SarabunPSK" w:cs="TH SarabunPSK"/>
          <w:sz w:val="32"/>
          <w:szCs w:val="32"/>
          <w:cs/>
        </w:rPr>
        <w:t>)</w:t>
      </w:r>
      <w:r w:rsidRPr="00777755">
        <w:rPr>
          <w:rFonts w:ascii="TH SarabunPSK" w:hAnsi="TH SarabunPSK" w:cs="TH SarabunPSK"/>
          <w:sz w:val="32"/>
          <w:szCs w:val="32"/>
        </w:rPr>
        <w:t xml:space="preserve">  </w:t>
      </w:r>
      <w:r w:rsidRPr="00777755">
        <w:rPr>
          <w:rFonts w:ascii="TH SarabunPSK" w:hAnsi="TH SarabunPSK" w:cs="TH SarabunPSK"/>
          <w:sz w:val="32"/>
          <w:szCs w:val="32"/>
          <w:cs/>
        </w:rPr>
        <w:t>นายอดุลย์  เกตุไทย</w:t>
      </w:r>
    </w:p>
    <w:p w:rsidR="0078696C" w:rsidRPr="00777755" w:rsidRDefault="00FC3111" w:rsidP="00777755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jc w:val="both"/>
        <w:rPr>
          <w:rFonts w:ascii="TH SarabunPSK" w:hAnsi="TH SarabunPSK" w:cs="TH SarabunPSK" w:hint="cs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>ขอให้ผู้มีรายชื่อผู้มีสิทธิ์เข้ารับเลือกข้างต้น ซึ่งมีจำนวนเกินจากจำนวนกรรมการที่กำหนดไว้ในแต่ละประเภท ม</w:t>
      </w:r>
      <w:r w:rsidR="008A0FC7">
        <w:rPr>
          <w:rFonts w:ascii="TH SarabunIT๙" w:hAnsi="TH SarabunIT๙" w:cs="TH SarabunIT๙"/>
          <w:sz w:val="32"/>
          <w:szCs w:val="32"/>
          <w:cs/>
        </w:rPr>
        <w:t>าประชุมเพื่อเลือกกันเองในวันท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8A0FC7">
        <w:rPr>
          <w:rFonts w:ascii="TH SarabunIT๙" w:hAnsi="TH SarabunIT๙" w:cs="TH SarabunIT๙"/>
          <w:sz w:val="32"/>
          <w:szCs w:val="32"/>
          <w:cs/>
        </w:rPr>
        <w:t xml:space="preserve">ดือน 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FC7">
        <w:rPr>
          <w:rFonts w:ascii="TH SarabunIT๙" w:hAnsi="TH SarabunIT๙" w:cs="TH SarabunIT๙"/>
          <w:sz w:val="32"/>
          <w:szCs w:val="32"/>
          <w:cs/>
        </w:rPr>
        <w:t>พ.ศ.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255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FC7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๐๙.๓๐ น.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C3111" w:rsidRPr="00C83D38" w:rsidRDefault="00FC3111" w:rsidP="0078696C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>ณ  สำนักงานเขตพื้นที</w:t>
      </w:r>
      <w:r w:rsidR="008A0FC7">
        <w:rPr>
          <w:rFonts w:ascii="TH SarabunIT๙" w:hAnsi="TH SarabunIT๙" w:cs="TH SarabunIT๙"/>
          <w:sz w:val="32"/>
          <w:szCs w:val="32"/>
          <w:cs/>
        </w:rPr>
        <w:t>่การศึกษา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>ประถมศึกษาหนองบัวลำภู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 เขต 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C3111" w:rsidRPr="00C83D38" w:rsidRDefault="00FC3111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C3111" w:rsidRPr="00C83D38" w:rsidRDefault="00FC3111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7775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0FC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8A0FC7">
        <w:rPr>
          <w:rFonts w:ascii="TH SarabunIT๙" w:hAnsi="TH SarabunIT๙" w:cs="TH SarabunIT๙" w:hint="cs"/>
          <w:sz w:val="32"/>
          <w:szCs w:val="32"/>
          <w:cs/>
        </w:rPr>
        <w:t>255</w:t>
      </w:r>
      <w:r w:rsidR="0078696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FC3111" w:rsidRPr="00C83D38" w:rsidRDefault="00A14102" w:rsidP="00FC311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172720</wp:posOffset>
            </wp:positionV>
            <wp:extent cx="2505075" cy="956310"/>
            <wp:effectExtent l="0" t="0" r="9525" b="0"/>
            <wp:wrapNone/>
            <wp:docPr id="2" name="Picture 2" descr="ลายเซ็นรองบุญ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รองบุญธรร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1FA" w:rsidRDefault="003101FA" w:rsidP="003101F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3101FA" w:rsidRPr="00C71450" w:rsidRDefault="003101FA" w:rsidP="0078696C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</w:t>
      </w:r>
      <w:r w:rsidRPr="00C714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3101FA" w:rsidRDefault="009D5FAB" w:rsidP="009D5FAB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(นายบุญธรรม  บรรเทาพิษ)</w:t>
      </w:r>
    </w:p>
    <w:p w:rsidR="009D5FAB" w:rsidRDefault="009D5FAB" w:rsidP="009D5FAB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รองผู้อำนวยการสำนักงานเขตพื้นที่การศึกษาประถมศึกษาหนองบัวลำภู เขต 1 </w:t>
      </w:r>
      <w:r w:rsidR="00174099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:rsidR="009D5FAB" w:rsidRPr="00C71450" w:rsidRDefault="009D5FAB" w:rsidP="009D5FAB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สำนักงานเขตพื้นที่การศึกษาประถมศึกษาหนองบัวลำภู เขต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</w:p>
    <w:p w:rsidR="003101FA" w:rsidRPr="00C71450" w:rsidRDefault="003101FA" w:rsidP="0053790E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C3111" w:rsidRDefault="00FC3111" w:rsidP="00B447F3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Angsana New" w:hAnsi="Angsana New"/>
          <w:sz w:val="32"/>
          <w:szCs w:val="32"/>
        </w:rPr>
      </w:pPr>
    </w:p>
    <w:p w:rsidR="00CC596A" w:rsidRDefault="00CC596A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CC596A" w:rsidRDefault="00CC596A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CC596A" w:rsidRDefault="00CC596A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3F617B" w:rsidRDefault="003F617B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777755" w:rsidRDefault="00777755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777755" w:rsidRDefault="00777755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777755" w:rsidRDefault="00777755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777755" w:rsidRDefault="00777755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3F617B" w:rsidRDefault="003F617B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3F617B" w:rsidRDefault="003F617B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:rsidR="003F617B" w:rsidRDefault="003F617B" w:rsidP="00CC596A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sectPr w:rsidR="003F617B" w:rsidSect="005B2E60">
      <w:headerReference w:type="even" r:id="rId10"/>
      <w:pgSz w:w="11906" w:h="16838" w:code="9"/>
      <w:pgMar w:top="688" w:right="1134" w:bottom="709" w:left="1701" w:header="709" w:footer="567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23" w:rsidRDefault="00A06F23" w:rsidP="00923C6E">
      <w:pPr>
        <w:pStyle w:val="31"/>
      </w:pPr>
      <w:r>
        <w:separator/>
      </w:r>
    </w:p>
  </w:endnote>
  <w:endnote w:type="continuationSeparator" w:id="0">
    <w:p w:rsidR="00A06F23" w:rsidRDefault="00A06F23" w:rsidP="00923C6E">
      <w:pPr>
        <w:pStyle w:val="3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23" w:rsidRDefault="00A06F23" w:rsidP="00923C6E">
      <w:pPr>
        <w:pStyle w:val="31"/>
      </w:pPr>
      <w:r>
        <w:separator/>
      </w:r>
    </w:p>
  </w:footnote>
  <w:footnote w:type="continuationSeparator" w:id="0">
    <w:p w:rsidR="00A06F23" w:rsidRDefault="00A06F23" w:rsidP="00923C6E">
      <w:pPr>
        <w:pStyle w:val="3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3B" w:rsidRDefault="00EB243B" w:rsidP="00EB243B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EB243B" w:rsidRDefault="00EB24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0B74"/>
    <w:multiLevelType w:val="hybridMultilevel"/>
    <w:tmpl w:val="C8F60EB6"/>
    <w:lvl w:ilvl="0" w:tplc="BA20E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A5C49"/>
    <w:multiLevelType w:val="hybridMultilevel"/>
    <w:tmpl w:val="2794ABA8"/>
    <w:lvl w:ilvl="0" w:tplc="D4E26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532CD3"/>
    <w:multiLevelType w:val="hybridMultilevel"/>
    <w:tmpl w:val="74C4FC1E"/>
    <w:lvl w:ilvl="0" w:tplc="E11A5D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DA406D"/>
    <w:multiLevelType w:val="hybridMultilevel"/>
    <w:tmpl w:val="B71EAF66"/>
    <w:lvl w:ilvl="0" w:tplc="F4AADAFC">
      <w:start w:val="2"/>
      <w:numFmt w:val="bullet"/>
      <w:lvlText w:val="-"/>
      <w:lvlJc w:val="left"/>
      <w:pPr>
        <w:tabs>
          <w:tab w:val="num" w:pos="1425"/>
        </w:tabs>
        <w:ind w:left="1425" w:hanging="525"/>
      </w:pPr>
      <w:rPr>
        <w:rFonts w:ascii="Angsana New" w:eastAsia="Times New Roman" w:hAnsi="Angsana New" w:cs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E200633"/>
    <w:multiLevelType w:val="hybridMultilevel"/>
    <w:tmpl w:val="A9B05BA0"/>
    <w:lvl w:ilvl="0" w:tplc="F0B043DC">
      <w:start w:val="3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30"/>
    <w:rsid w:val="000020B5"/>
    <w:rsid w:val="0000416F"/>
    <w:rsid w:val="00007EBE"/>
    <w:rsid w:val="00020143"/>
    <w:rsid w:val="00023F83"/>
    <w:rsid w:val="00024AD5"/>
    <w:rsid w:val="00037BBD"/>
    <w:rsid w:val="000422FB"/>
    <w:rsid w:val="000532F4"/>
    <w:rsid w:val="000534A7"/>
    <w:rsid w:val="00073C38"/>
    <w:rsid w:val="00080B32"/>
    <w:rsid w:val="00095036"/>
    <w:rsid w:val="0009550F"/>
    <w:rsid w:val="0009573E"/>
    <w:rsid w:val="000A5DDD"/>
    <w:rsid w:val="000B060E"/>
    <w:rsid w:val="000B1D17"/>
    <w:rsid w:val="000B2434"/>
    <w:rsid w:val="000B61C6"/>
    <w:rsid w:val="000E6D16"/>
    <w:rsid w:val="000F0C37"/>
    <w:rsid w:val="000F4908"/>
    <w:rsid w:val="000F677A"/>
    <w:rsid w:val="0010133A"/>
    <w:rsid w:val="0010533D"/>
    <w:rsid w:val="00111A94"/>
    <w:rsid w:val="0013282C"/>
    <w:rsid w:val="001414E6"/>
    <w:rsid w:val="0014668C"/>
    <w:rsid w:val="001555DA"/>
    <w:rsid w:val="00174099"/>
    <w:rsid w:val="00181344"/>
    <w:rsid w:val="00191084"/>
    <w:rsid w:val="001A68D8"/>
    <w:rsid w:val="001B1C45"/>
    <w:rsid w:val="001C671A"/>
    <w:rsid w:val="001C7F6B"/>
    <w:rsid w:val="001D2D4D"/>
    <w:rsid w:val="001E02C6"/>
    <w:rsid w:val="001E34C6"/>
    <w:rsid w:val="001F6E08"/>
    <w:rsid w:val="001F7272"/>
    <w:rsid w:val="00211712"/>
    <w:rsid w:val="0021718D"/>
    <w:rsid w:val="0021777F"/>
    <w:rsid w:val="002345DB"/>
    <w:rsid w:val="00234B78"/>
    <w:rsid w:val="00236344"/>
    <w:rsid w:val="00250A56"/>
    <w:rsid w:val="00252AAE"/>
    <w:rsid w:val="00255595"/>
    <w:rsid w:val="0025588E"/>
    <w:rsid w:val="002561FD"/>
    <w:rsid w:val="002651AF"/>
    <w:rsid w:val="00270829"/>
    <w:rsid w:val="00272ADB"/>
    <w:rsid w:val="00273637"/>
    <w:rsid w:val="002740AF"/>
    <w:rsid w:val="00280EBC"/>
    <w:rsid w:val="00282424"/>
    <w:rsid w:val="00287B24"/>
    <w:rsid w:val="00290E8A"/>
    <w:rsid w:val="002B1C61"/>
    <w:rsid w:val="002C0C30"/>
    <w:rsid w:val="002D0AEF"/>
    <w:rsid w:val="002D381C"/>
    <w:rsid w:val="002E13BC"/>
    <w:rsid w:val="002E2F3E"/>
    <w:rsid w:val="002E7BC1"/>
    <w:rsid w:val="002F1699"/>
    <w:rsid w:val="002F2422"/>
    <w:rsid w:val="00305BEF"/>
    <w:rsid w:val="00307B29"/>
    <w:rsid w:val="003101FA"/>
    <w:rsid w:val="00310896"/>
    <w:rsid w:val="00313740"/>
    <w:rsid w:val="00315094"/>
    <w:rsid w:val="003217BF"/>
    <w:rsid w:val="00332608"/>
    <w:rsid w:val="00334181"/>
    <w:rsid w:val="00336117"/>
    <w:rsid w:val="00344092"/>
    <w:rsid w:val="00344CB2"/>
    <w:rsid w:val="00347238"/>
    <w:rsid w:val="003628D3"/>
    <w:rsid w:val="00373281"/>
    <w:rsid w:val="00376E48"/>
    <w:rsid w:val="0038359B"/>
    <w:rsid w:val="003916D9"/>
    <w:rsid w:val="003922A0"/>
    <w:rsid w:val="0039603C"/>
    <w:rsid w:val="003A7A35"/>
    <w:rsid w:val="003A7E22"/>
    <w:rsid w:val="003B0D11"/>
    <w:rsid w:val="003C16CD"/>
    <w:rsid w:val="003C1E5F"/>
    <w:rsid w:val="003C1F46"/>
    <w:rsid w:val="003C3D6D"/>
    <w:rsid w:val="003C51AD"/>
    <w:rsid w:val="003C7E16"/>
    <w:rsid w:val="003D2641"/>
    <w:rsid w:val="003D2A8E"/>
    <w:rsid w:val="003D5C8D"/>
    <w:rsid w:val="003E51ED"/>
    <w:rsid w:val="003E7E7E"/>
    <w:rsid w:val="003F617B"/>
    <w:rsid w:val="00404AA1"/>
    <w:rsid w:val="004140BC"/>
    <w:rsid w:val="0042096F"/>
    <w:rsid w:val="00436A22"/>
    <w:rsid w:val="004378AE"/>
    <w:rsid w:val="00450F29"/>
    <w:rsid w:val="004542A9"/>
    <w:rsid w:val="004567C5"/>
    <w:rsid w:val="00457EFF"/>
    <w:rsid w:val="00463245"/>
    <w:rsid w:val="00466E6F"/>
    <w:rsid w:val="00476FBB"/>
    <w:rsid w:val="00477AC3"/>
    <w:rsid w:val="00477C46"/>
    <w:rsid w:val="00493ABE"/>
    <w:rsid w:val="00497F9D"/>
    <w:rsid w:val="004A0D06"/>
    <w:rsid w:val="004A28D4"/>
    <w:rsid w:val="004A307D"/>
    <w:rsid w:val="004A393A"/>
    <w:rsid w:val="004B010E"/>
    <w:rsid w:val="004B20A5"/>
    <w:rsid w:val="004D2C3F"/>
    <w:rsid w:val="004E2A2C"/>
    <w:rsid w:val="004F31E4"/>
    <w:rsid w:val="005250AA"/>
    <w:rsid w:val="005311A4"/>
    <w:rsid w:val="00535261"/>
    <w:rsid w:val="00536385"/>
    <w:rsid w:val="0053790E"/>
    <w:rsid w:val="0054012E"/>
    <w:rsid w:val="005635BB"/>
    <w:rsid w:val="00572239"/>
    <w:rsid w:val="0057292D"/>
    <w:rsid w:val="0058506F"/>
    <w:rsid w:val="00585954"/>
    <w:rsid w:val="00587002"/>
    <w:rsid w:val="005947DA"/>
    <w:rsid w:val="0059655F"/>
    <w:rsid w:val="00597547"/>
    <w:rsid w:val="005A0B1B"/>
    <w:rsid w:val="005A525B"/>
    <w:rsid w:val="005B2E60"/>
    <w:rsid w:val="005C54CE"/>
    <w:rsid w:val="005C654C"/>
    <w:rsid w:val="005E51EB"/>
    <w:rsid w:val="00612885"/>
    <w:rsid w:val="00622052"/>
    <w:rsid w:val="006253AD"/>
    <w:rsid w:val="0062624E"/>
    <w:rsid w:val="0062642F"/>
    <w:rsid w:val="00631368"/>
    <w:rsid w:val="0063363B"/>
    <w:rsid w:val="00633807"/>
    <w:rsid w:val="00654872"/>
    <w:rsid w:val="00663033"/>
    <w:rsid w:val="00670F55"/>
    <w:rsid w:val="00672A86"/>
    <w:rsid w:val="0067433A"/>
    <w:rsid w:val="00675F8E"/>
    <w:rsid w:val="00680784"/>
    <w:rsid w:val="00685F54"/>
    <w:rsid w:val="00687CF2"/>
    <w:rsid w:val="006A1F7D"/>
    <w:rsid w:val="006B1DDF"/>
    <w:rsid w:val="006B30A2"/>
    <w:rsid w:val="006C0AF7"/>
    <w:rsid w:val="006C706E"/>
    <w:rsid w:val="006D5BEF"/>
    <w:rsid w:val="006D75B2"/>
    <w:rsid w:val="006E0C02"/>
    <w:rsid w:val="006E7504"/>
    <w:rsid w:val="006E776F"/>
    <w:rsid w:val="006F7120"/>
    <w:rsid w:val="00700B1A"/>
    <w:rsid w:val="00704D66"/>
    <w:rsid w:val="00704F2F"/>
    <w:rsid w:val="00716B89"/>
    <w:rsid w:val="0072175E"/>
    <w:rsid w:val="007467E6"/>
    <w:rsid w:val="0075698F"/>
    <w:rsid w:val="00777755"/>
    <w:rsid w:val="007805BD"/>
    <w:rsid w:val="00780761"/>
    <w:rsid w:val="0078696C"/>
    <w:rsid w:val="007873A6"/>
    <w:rsid w:val="00795C50"/>
    <w:rsid w:val="0079689E"/>
    <w:rsid w:val="007C2B32"/>
    <w:rsid w:val="007D39D5"/>
    <w:rsid w:val="007E47B0"/>
    <w:rsid w:val="00800AF5"/>
    <w:rsid w:val="00825230"/>
    <w:rsid w:val="00841B92"/>
    <w:rsid w:val="00850F40"/>
    <w:rsid w:val="008615CD"/>
    <w:rsid w:val="00870EC2"/>
    <w:rsid w:val="00874AB9"/>
    <w:rsid w:val="008831C7"/>
    <w:rsid w:val="008843CA"/>
    <w:rsid w:val="0089018F"/>
    <w:rsid w:val="00893A7C"/>
    <w:rsid w:val="00894435"/>
    <w:rsid w:val="00897256"/>
    <w:rsid w:val="008A0FC7"/>
    <w:rsid w:val="008A73FA"/>
    <w:rsid w:val="008C01B8"/>
    <w:rsid w:val="008D3AD0"/>
    <w:rsid w:val="008E1E4C"/>
    <w:rsid w:val="008E78CC"/>
    <w:rsid w:val="008F649B"/>
    <w:rsid w:val="00906F65"/>
    <w:rsid w:val="009147D5"/>
    <w:rsid w:val="00916B80"/>
    <w:rsid w:val="00923C6E"/>
    <w:rsid w:val="009242C5"/>
    <w:rsid w:val="00931278"/>
    <w:rsid w:val="009334DB"/>
    <w:rsid w:val="009401EE"/>
    <w:rsid w:val="00950231"/>
    <w:rsid w:val="00961FA4"/>
    <w:rsid w:val="00964174"/>
    <w:rsid w:val="00966626"/>
    <w:rsid w:val="00966DDE"/>
    <w:rsid w:val="00967759"/>
    <w:rsid w:val="0097239B"/>
    <w:rsid w:val="00976CA0"/>
    <w:rsid w:val="009832CC"/>
    <w:rsid w:val="009B66BC"/>
    <w:rsid w:val="009D5FAB"/>
    <w:rsid w:val="009E0578"/>
    <w:rsid w:val="009E0908"/>
    <w:rsid w:val="009E4795"/>
    <w:rsid w:val="009E7396"/>
    <w:rsid w:val="009F08B8"/>
    <w:rsid w:val="009F2D21"/>
    <w:rsid w:val="00A0501B"/>
    <w:rsid w:val="00A06F23"/>
    <w:rsid w:val="00A14102"/>
    <w:rsid w:val="00A2254E"/>
    <w:rsid w:val="00A25C8B"/>
    <w:rsid w:val="00A32DFE"/>
    <w:rsid w:val="00A61E0D"/>
    <w:rsid w:val="00A75418"/>
    <w:rsid w:val="00A87278"/>
    <w:rsid w:val="00A873A1"/>
    <w:rsid w:val="00A875A2"/>
    <w:rsid w:val="00A919CC"/>
    <w:rsid w:val="00AA0D0A"/>
    <w:rsid w:val="00AB0003"/>
    <w:rsid w:val="00AC028F"/>
    <w:rsid w:val="00AC24D2"/>
    <w:rsid w:val="00AC4E36"/>
    <w:rsid w:val="00AC69DD"/>
    <w:rsid w:val="00AE2403"/>
    <w:rsid w:val="00AF4C1E"/>
    <w:rsid w:val="00B12581"/>
    <w:rsid w:val="00B30015"/>
    <w:rsid w:val="00B35001"/>
    <w:rsid w:val="00B35A29"/>
    <w:rsid w:val="00B36178"/>
    <w:rsid w:val="00B447F3"/>
    <w:rsid w:val="00B47529"/>
    <w:rsid w:val="00B651B7"/>
    <w:rsid w:val="00B72EC3"/>
    <w:rsid w:val="00B86A85"/>
    <w:rsid w:val="00B9129E"/>
    <w:rsid w:val="00B913FA"/>
    <w:rsid w:val="00B91BFF"/>
    <w:rsid w:val="00B928DE"/>
    <w:rsid w:val="00B95322"/>
    <w:rsid w:val="00BA5740"/>
    <w:rsid w:val="00BB27B7"/>
    <w:rsid w:val="00BC57E3"/>
    <w:rsid w:val="00BE40FD"/>
    <w:rsid w:val="00BE689E"/>
    <w:rsid w:val="00BF069E"/>
    <w:rsid w:val="00BF116E"/>
    <w:rsid w:val="00C020D7"/>
    <w:rsid w:val="00C10083"/>
    <w:rsid w:val="00C24DFF"/>
    <w:rsid w:val="00C32B5D"/>
    <w:rsid w:val="00C33838"/>
    <w:rsid w:val="00C47059"/>
    <w:rsid w:val="00C51504"/>
    <w:rsid w:val="00C56E37"/>
    <w:rsid w:val="00C73E2E"/>
    <w:rsid w:val="00C80C7F"/>
    <w:rsid w:val="00C83D38"/>
    <w:rsid w:val="00C921DE"/>
    <w:rsid w:val="00C94FE9"/>
    <w:rsid w:val="00C956CD"/>
    <w:rsid w:val="00C957D3"/>
    <w:rsid w:val="00C9652E"/>
    <w:rsid w:val="00CA33EF"/>
    <w:rsid w:val="00CB07AF"/>
    <w:rsid w:val="00CB4B3A"/>
    <w:rsid w:val="00CC596A"/>
    <w:rsid w:val="00CD0566"/>
    <w:rsid w:val="00CD172C"/>
    <w:rsid w:val="00CD4C4A"/>
    <w:rsid w:val="00CE083C"/>
    <w:rsid w:val="00CE7245"/>
    <w:rsid w:val="00D00C1D"/>
    <w:rsid w:val="00D155D7"/>
    <w:rsid w:val="00D21227"/>
    <w:rsid w:val="00D26CF5"/>
    <w:rsid w:val="00D410E5"/>
    <w:rsid w:val="00D513D6"/>
    <w:rsid w:val="00D626AA"/>
    <w:rsid w:val="00D72413"/>
    <w:rsid w:val="00D737FA"/>
    <w:rsid w:val="00D768D2"/>
    <w:rsid w:val="00D7702F"/>
    <w:rsid w:val="00D800EF"/>
    <w:rsid w:val="00D85ECA"/>
    <w:rsid w:val="00D9458F"/>
    <w:rsid w:val="00D95DC3"/>
    <w:rsid w:val="00D96F52"/>
    <w:rsid w:val="00DA3BD6"/>
    <w:rsid w:val="00DA405F"/>
    <w:rsid w:val="00DC0C09"/>
    <w:rsid w:val="00DC4914"/>
    <w:rsid w:val="00DD1E96"/>
    <w:rsid w:val="00DD4AE3"/>
    <w:rsid w:val="00DD5DAF"/>
    <w:rsid w:val="00DD5E2B"/>
    <w:rsid w:val="00DD79D6"/>
    <w:rsid w:val="00DE05E1"/>
    <w:rsid w:val="00DE24DE"/>
    <w:rsid w:val="00DF405D"/>
    <w:rsid w:val="00E000B3"/>
    <w:rsid w:val="00E0497A"/>
    <w:rsid w:val="00E103FA"/>
    <w:rsid w:val="00E10962"/>
    <w:rsid w:val="00E25B82"/>
    <w:rsid w:val="00E45B77"/>
    <w:rsid w:val="00E549FE"/>
    <w:rsid w:val="00E63066"/>
    <w:rsid w:val="00E72EC2"/>
    <w:rsid w:val="00E73BE0"/>
    <w:rsid w:val="00E94D9D"/>
    <w:rsid w:val="00EA2778"/>
    <w:rsid w:val="00EA2B51"/>
    <w:rsid w:val="00EA30BA"/>
    <w:rsid w:val="00EA462F"/>
    <w:rsid w:val="00EB243B"/>
    <w:rsid w:val="00EC19D9"/>
    <w:rsid w:val="00EC3291"/>
    <w:rsid w:val="00EC5F3E"/>
    <w:rsid w:val="00ED2057"/>
    <w:rsid w:val="00ED6F4A"/>
    <w:rsid w:val="00EE07F5"/>
    <w:rsid w:val="00EF71C3"/>
    <w:rsid w:val="00F371B3"/>
    <w:rsid w:val="00F45F0D"/>
    <w:rsid w:val="00F61B3F"/>
    <w:rsid w:val="00F776E2"/>
    <w:rsid w:val="00F80FB5"/>
    <w:rsid w:val="00F83FE0"/>
    <w:rsid w:val="00F853EA"/>
    <w:rsid w:val="00F85861"/>
    <w:rsid w:val="00F87CD4"/>
    <w:rsid w:val="00F90FB1"/>
    <w:rsid w:val="00F93DC0"/>
    <w:rsid w:val="00F968F9"/>
    <w:rsid w:val="00FB3A52"/>
    <w:rsid w:val="00FC3111"/>
    <w:rsid w:val="00FD0CFE"/>
    <w:rsid w:val="00FD2E96"/>
    <w:rsid w:val="00FD7652"/>
    <w:rsid w:val="00FD7989"/>
    <w:rsid w:val="00FE0F9A"/>
    <w:rsid w:val="00FE33C8"/>
    <w:rsid w:val="00FE5BDA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rowalliaUPC" w:hAnsi="BrowalliaUPC" w:cs="BrowalliaUPC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40"/>
      <w:outlineLvl w:val="2"/>
    </w:pPr>
    <w:rPr>
      <w:rFonts w:ascii="BrowalliaUPC" w:hAnsi="BrowalliaUPC" w:cs="BrowalliaUPC"/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spacing w:before="40"/>
      <w:ind w:right="-824"/>
      <w:outlineLvl w:val="3"/>
    </w:pPr>
    <w:rPr>
      <w:rFonts w:ascii="BrowalliaUPC" w:hAnsi="BrowalliaUPC" w:cs="BrowalliaUPC"/>
      <w:sz w:val="32"/>
      <w:szCs w:val="32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sz w:val="34"/>
      <w:szCs w:val="34"/>
    </w:rPr>
  </w:style>
  <w:style w:type="paragraph" w:styleId="8">
    <w:name w:val="heading 8"/>
    <w:basedOn w:val="a"/>
    <w:next w:val="a"/>
    <w:qFormat/>
    <w:pPr>
      <w:keepNext/>
      <w:ind w:right="-389"/>
      <w:outlineLvl w:val="7"/>
    </w:pPr>
    <w:rPr>
      <w:rFonts w:ascii="Angsana New" w:hAnsi="Angsana New"/>
      <w:sz w:val="34"/>
      <w:szCs w:val="34"/>
    </w:rPr>
  </w:style>
  <w:style w:type="paragraph" w:styleId="9">
    <w:name w:val="heading 9"/>
    <w:basedOn w:val="a"/>
    <w:next w:val="a"/>
    <w:qFormat/>
    <w:pPr>
      <w:keepNext/>
      <w:ind w:right="-388"/>
      <w:outlineLvl w:val="8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BrowalliaUPC" w:hAnsi="BrowalliaUPC" w:cs="BrowalliaUPC"/>
      <w:b/>
      <w:bCs/>
      <w:sz w:val="56"/>
      <w:szCs w:val="56"/>
    </w:rPr>
  </w:style>
  <w:style w:type="paragraph" w:styleId="a4">
    <w:name w:val="Subtitle"/>
    <w:basedOn w:val="a"/>
    <w:qFormat/>
    <w:rPr>
      <w:rFonts w:ascii="BrowalliaUPC" w:hAnsi="BrowalliaUPC" w:cs="BrowalliaUPC"/>
      <w:b/>
      <w:bCs/>
      <w:sz w:val="34"/>
      <w:szCs w:val="34"/>
    </w:rPr>
  </w:style>
  <w:style w:type="paragraph" w:styleId="a5">
    <w:name w:val="Body Text"/>
    <w:basedOn w:val="a"/>
    <w:pPr>
      <w:spacing w:before="40"/>
    </w:pPr>
    <w:rPr>
      <w:sz w:val="32"/>
      <w:szCs w:val="32"/>
    </w:rPr>
  </w:style>
  <w:style w:type="paragraph" w:styleId="20">
    <w:name w:val="Body Text 2"/>
    <w:basedOn w:val="a"/>
    <w:pPr>
      <w:ind w:right="-748"/>
    </w:pPr>
    <w:rPr>
      <w:rFonts w:ascii="Angsana New" w:hAnsi="Angsana New"/>
      <w:sz w:val="34"/>
      <w:szCs w:val="34"/>
    </w:rPr>
  </w:style>
  <w:style w:type="paragraph" w:styleId="30">
    <w:name w:val="Body Text 3"/>
    <w:basedOn w:val="a"/>
    <w:pPr>
      <w:ind w:right="-478"/>
    </w:pPr>
    <w:rPr>
      <w:rFonts w:ascii="Angsana New" w:hAnsi="Angsana New"/>
      <w:sz w:val="34"/>
      <w:szCs w:val="34"/>
    </w:rPr>
  </w:style>
  <w:style w:type="paragraph" w:styleId="a6">
    <w:name w:val="Body Text Indent"/>
    <w:basedOn w:val="a"/>
    <w:pPr>
      <w:spacing w:before="120"/>
      <w:ind w:right="140" w:firstLine="1429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spacing w:before="120"/>
      <w:ind w:right="-1" w:firstLine="1429"/>
      <w:jc w:val="thaiDistribute"/>
    </w:pPr>
    <w:rPr>
      <w:rFonts w:ascii="Angsana New" w:hAnsi="Angsana New"/>
      <w:sz w:val="32"/>
      <w:szCs w:val="32"/>
    </w:rPr>
  </w:style>
  <w:style w:type="paragraph" w:styleId="a7">
    <w:name w:val="Block Text"/>
    <w:basedOn w:val="a"/>
    <w:pPr>
      <w:ind w:left="2625" w:right="-313"/>
    </w:pPr>
    <w:rPr>
      <w:rFonts w:ascii="Angsana New" w:hAnsi="Angsana New"/>
      <w:sz w:val="36"/>
      <w:szCs w:val="36"/>
    </w:rPr>
  </w:style>
  <w:style w:type="paragraph" w:styleId="31">
    <w:name w:val="Body Text Indent 3"/>
    <w:basedOn w:val="a"/>
    <w:pPr>
      <w:ind w:right="-2" w:firstLine="1440"/>
      <w:jc w:val="both"/>
    </w:pPr>
    <w:rPr>
      <w:rFonts w:ascii="Angsana New" w:hAnsi="Angsana New"/>
      <w:sz w:val="32"/>
      <w:szCs w:val="32"/>
    </w:rPr>
  </w:style>
  <w:style w:type="table" w:styleId="a8">
    <w:name w:val="Table Grid"/>
    <w:basedOn w:val="a1"/>
    <w:rsid w:val="0092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923C6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a">
    <w:name w:val="footer"/>
    <w:basedOn w:val="a"/>
    <w:rsid w:val="00923C6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b">
    <w:name w:val="page number"/>
    <w:basedOn w:val="a0"/>
    <w:rsid w:val="00923C6E"/>
  </w:style>
  <w:style w:type="paragraph" w:styleId="ac">
    <w:name w:val="Balloon Text"/>
    <w:basedOn w:val="a"/>
    <w:semiHidden/>
    <w:rsid w:val="00AE2403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rowalliaUPC" w:hAnsi="BrowalliaUPC" w:cs="BrowalliaUPC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40"/>
      <w:outlineLvl w:val="2"/>
    </w:pPr>
    <w:rPr>
      <w:rFonts w:ascii="BrowalliaUPC" w:hAnsi="BrowalliaUPC" w:cs="BrowalliaUPC"/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spacing w:before="40"/>
      <w:ind w:right="-824"/>
      <w:outlineLvl w:val="3"/>
    </w:pPr>
    <w:rPr>
      <w:rFonts w:ascii="BrowalliaUPC" w:hAnsi="BrowalliaUPC" w:cs="BrowalliaUPC"/>
      <w:sz w:val="32"/>
      <w:szCs w:val="32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sz w:val="34"/>
      <w:szCs w:val="34"/>
    </w:rPr>
  </w:style>
  <w:style w:type="paragraph" w:styleId="8">
    <w:name w:val="heading 8"/>
    <w:basedOn w:val="a"/>
    <w:next w:val="a"/>
    <w:qFormat/>
    <w:pPr>
      <w:keepNext/>
      <w:ind w:right="-389"/>
      <w:outlineLvl w:val="7"/>
    </w:pPr>
    <w:rPr>
      <w:rFonts w:ascii="Angsana New" w:hAnsi="Angsana New"/>
      <w:sz w:val="34"/>
      <w:szCs w:val="34"/>
    </w:rPr>
  </w:style>
  <w:style w:type="paragraph" w:styleId="9">
    <w:name w:val="heading 9"/>
    <w:basedOn w:val="a"/>
    <w:next w:val="a"/>
    <w:qFormat/>
    <w:pPr>
      <w:keepNext/>
      <w:ind w:right="-388"/>
      <w:outlineLvl w:val="8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BrowalliaUPC" w:hAnsi="BrowalliaUPC" w:cs="BrowalliaUPC"/>
      <w:b/>
      <w:bCs/>
      <w:sz w:val="56"/>
      <w:szCs w:val="56"/>
    </w:rPr>
  </w:style>
  <w:style w:type="paragraph" w:styleId="a4">
    <w:name w:val="Subtitle"/>
    <w:basedOn w:val="a"/>
    <w:qFormat/>
    <w:rPr>
      <w:rFonts w:ascii="BrowalliaUPC" w:hAnsi="BrowalliaUPC" w:cs="BrowalliaUPC"/>
      <w:b/>
      <w:bCs/>
      <w:sz w:val="34"/>
      <w:szCs w:val="34"/>
    </w:rPr>
  </w:style>
  <w:style w:type="paragraph" w:styleId="a5">
    <w:name w:val="Body Text"/>
    <w:basedOn w:val="a"/>
    <w:pPr>
      <w:spacing w:before="40"/>
    </w:pPr>
    <w:rPr>
      <w:sz w:val="32"/>
      <w:szCs w:val="32"/>
    </w:rPr>
  </w:style>
  <w:style w:type="paragraph" w:styleId="20">
    <w:name w:val="Body Text 2"/>
    <w:basedOn w:val="a"/>
    <w:pPr>
      <w:ind w:right="-748"/>
    </w:pPr>
    <w:rPr>
      <w:rFonts w:ascii="Angsana New" w:hAnsi="Angsana New"/>
      <w:sz w:val="34"/>
      <w:szCs w:val="34"/>
    </w:rPr>
  </w:style>
  <w:style w:type="paragraph" w:styleId="30">
    <w:name w:val="Body Text 3"/>
    <w:basedOn w:val="a"/>
    <w:pPr>
      <w:ind w:right="-478"/>
    </w:pPr>
    <w:rPr>
      <w:rFonts w:ascii="Angsana New" w:hAnsi="Angsana New"/>
      <w:sz w:val="34"/>
      <w:szCs w:val="34"/>
    </w:rPr>
  </w:style>
  <w:style w:type="paragraph" w:styleId="a6">
    <w:name w:val="Body Text Indent"/>
    <w:basedOn w:val="a"/>
    <w:pPr>
      <w:spacing w:before="120"/>
      <w:ind w:right="140" w:firstLine="1429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spacing w:before="120"/>
      <w:ind w:right="-1" w:firstLine="1429"/>
      <w:jc w:val="thaiDistribute"/>
    </w:pPr>
    <w:rPr>
      <w:rFonts w:ascii="Angsana New" w:hAnsi="Angsana New"/>
      <w:sz w:val="32"/>
      <w:szCs w:val="32"/>
    </w:rPr>
  </w:style>
  <w:style w:type="paragraph" w:styleId="a7">
    <w:name w:val="Block Text"/>
    <w:basedOn w:val="a"/>
    <w:pPr>
      <w:ind w:left="2625" w:right="-313"/>
    </w:pPr>
    <w:rPr>
      <w:rFonts w:ascii="Angsana New" w:hAnsi="Angsana New"/>
      <w:sz w:val="36"/>
      <w:szCs w:val="36"/>
    </w:rPr>
  </w:style>
  <w:style w:type="paragraph" w:styleId="31">
    <w:name w:val="Body Text Indent 3"/>
    <w:basedOn w:val="a"/>
    <w:pPr>
      <w:ind w:right="-2" w:firstLine="1440"/>
      <w:jc w:val="both"/>
    </w:pPr>
    <w:rPr>
      <w:rFonts w:ascii="Angsana New" w:hAnsi="Angsana New"/>
      <w:sz w:val="32"/>
      <w:szCs w:val="32"/>
    </w:rPr>
  </w:style>
  <w:style w:type="table" w:styleId="a8">
    <w:name w:val="Table Grid"/>
    <w:basedOn w:val="a1"/>
    <w:rsid w:val="0092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923C6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a">
    <w:name w:val="footer"/>
    <w:basedOn w:val="a"/>
    <w:rsid w:val="00923C6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b">
    <w:name w:val="page number"/>
    <w:basedOn w:val="a0"/>
    <w:rsid w:val="00923C6E"/>
  </w:style>
  <w:style w:type="paragraph" w:styleId="ac">
    <w:name w:val="Balloon Text"/>
    <w:basedOn w:val="a"/>
    <w:semiHidden/>
    <w:rsid w:val="00AE2403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สำนักงานประถมศึกษาแห่งชาติ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กองคลัง</dc:creator>
  <cp:lastModifiedBy>anon</cp:lastModifiedBy>
  <cp:revision>2</cp:revision>
  <cp:lastPrinted>2015-07-27T09:52:00Z</cp:lastPrinted>
  <dcterms:created xsi:type="dcterms:W3CDTF">2015-07-27T10:13:00Z</dcterms:created>
  <dcterms:modified xsi:type="dcterms:W3CDTF">2015-07-27T10:13:00Z</dcterms:modified>
</cp:coreProperties>
</file>